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2706C4AC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0D4983" w:rsidRPr="000D4983">
        <w:rPr>
          <w:b/>
          <w:sz w:val="24"/>
          <w:szCs w:val="32"/>
        </w:rPr>
        <w:t>Контролер по выпуску автотранспорта на линию</w:t>
      </w:r>
      <w:r w:rsidR="00B91452" w:rsidRPr="00154CAE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DC1555">
        <w:rPr>
          <w:b/>
          <w:sz w:val="24"/>
          <w:szCs w:val="32"/>
        </w:rPr>
        <w:t>256</w:t>
      </w:r>
      <w:r w:rsidR="003E1CB9">
        <w:rPr>
          <w:b/>
          <w:sz w:val="24"/>
          <w:szCs w:val="32"/>
        </w:rPr>
        <w:t xml:space="preserve"> час</w:t>
      </w:r>
      <w:r w:rsidR="00DC1555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96544" w14:textId="77777777" w:rsidR="009D443B" w:rsidRDefault="009D443B">
      <w:r>
        <w:separator/>
      </w:r>
    </w:p>
  </w:endnote>
  <w:endnote w:type="continuationSeparator" w:id="0">
    <w:p w14:paraId="489D7A36" w14:textId="77777777" w:rsidR="009D443B" w:rsidRDefault="009D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A24E7" w14:textId="77777777" w:rsidR="009D443B" w:rsidRDefault="009D443B">
      <w:r>
        <w:separator/>
      </w:r>
    </w:p>
  </w:footnote>
  <w:footnote w:type="continuationSeparator" w:id="0">
    <w:p w14:paraId="5CDA90D7" w14:textId="77777777" w:rsidR="009D443B" w:rsidRDefault="009D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0D4983"/>
    <w:rsid w:val="00100028"/>
    <w:rsid w:val="00102A51"/>
    <w:rsid w:val="001051C4"/>
    <w:rsid w:val="00154CAE"/>
    <w:rsid w:val="001C68D4"/>
    <w:rsid w:val="001E6C64"/>
    <w:rsid w:val="002022D2"/>
    <w:rsid w:val="002A5CC8"/>
    <w:rsid w:val="002B176C"/>
    <w:rsid w:val="002D3A0C"/>
    <w:rsid w:val="002D471C"/>
    <w:rsid w:val="002D5156"/>
    <w:rsid w:val="002D54E2"/>
    <w:rsid w:val="00322663"/>
    <w:rsid w:val="00357A9E"/>
    <w:rsid w:val="00395A87"/>
    <w:rsid w:val="003A0595"/>
    <w:rsid w:val="003E1CB9"/>
    <w:rsid w:val="00401AF4"/>
    <w:rsid w:val="00445F7F"/>
    <w:rsid w:val="004711D0"/>
    <w:rsid w:val="004C1231"/>
    <w:rsid w:val="00504F45"/>
    <w:rsid w:val="00515B7C"/>
    <w:rsid w:val="005314F8"/>
    <w:rsid w:val="00547643"/>
    <w:rsid w:val="005C18BF"/>
    <w:rsid w:val="005D5AEA"/>
    <w:rsid w:val="0065492C"/>
    <w:rsid w:val="006557B4"/>
    <w:rsid w:val="006B6038"/>
    <w:rsid w:val="007141FA"/>
    <w:rsid w:val="00724F82"/>
    <w:rsid w:val="00725058"/>
    <w:rsid w:val="00765DAD"/>
    <w:rsid w:val="007B61BC"/>
    <w:rsid w:val="007C7036"/>
    <w:rsid w:val="007F36D7"/>
    <w:rsid w:val="00822FAB"/>
    <w:rsid w:val="00831464"/>
    <w:rsid w:val="0086789D"/>
    <w:rsid w:val="00881CC6"/>
    <w:rsid w:val="008863E8"/>
    <w:rsid w:val="00887913"/>
    <w:rsid w:val="008A0BEB"/>
    <w:rsid w:val="009452CE"/>
    <w:rsid w:val="00945505"/>
    <w:rsid w:val="0098562F"/>
    <w:rsid w:val="00986CD9"/>
    <w:rsid w:val="009D10D7"/>
    <w:rsid w:val="009D443B"/>
    <w:rsid w:val="009E44E2"/>
    <w:rsid w:val="00A15F68"/>
    <w:rsid w:val="00A464C6"/>
    <w:rsid w:val="00A54AFB"/>
    <w:rsid w:val="00A95EDA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3637E"/>
    <w:rsid w:val="00C56242"/>
    <w:rsid w:val="00CC33FA"/>
    <w:rsid w:val="00CF31AE"/>
    <w:rsid w:val="00D32255"/>
    <w:rsid w:val="00D32CE3"/>
    <w:rsid w:val="00D75B27"/>
    <w:rsid w:val="00DA599C"/>
    <w:rsid w:val="00DC1555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2</cp:revision>
  <dcterms:created xsi:type="dcterms:W3CDTF">2023-04-15T12:24:00Z</dcterms:created>
  <dcterms:modified xsi:type="dcterms:W3CDTF">2023-04-15T12:24:00Z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